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5B" w:rsidRPr="001B1BEA" w:rsidRDefault="00D2775B" w:rsidP="00D2775B">
      <w:pPr>
        <w:spacing w:line="640" w:lineRule="exact"/>
        <w:rPr>
          <w:rFonts w:ascii="黑体" w:eastAsia="黑体" w:hAnsi="黑体"/>
          <w:sz w:val="32"/>
          <w:szCs w:val="32"/>
        </w:rPr>
      </w:pPr>
      <w:r w:rsidRPr="001B1BEA">
        <w:rPr>
          <w:rFonts w:ascii="黑体" w:eastAsia="黑体" w:hAnsi="黑体" w:hint="eastAsia"/>
          <w:sz w:val="32"/>
          <w:szCs w:val="32"/>
        </w:rPr>
        <w:t>附件1：</w:t>
      </w:r>
    </w:p>
    <w:p w:rsidR="00D2775B" w:rsidRPr="009D6DE4" w:rsidRDefault="00D2775B" w:rsidP="00D2775B">
      <w:pPr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湖北</w:t>
      </w:r>
      <w:r w:rsidRPr="009D6DE4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省文艺</w:t>
      </w: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精品创作扶持</w:t>
      </w:r>
      <w:r w:rsidRPr="009D6DE4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资金申报表</w:t>
      </w:r>
    </w:p>
    <w:p w:rsidR="00D2775B" w:rsidRPr="00353754" w:rsidRDefault="00D2775B" w:rsidP="00D2775B">
      <w:pPr>
        <w:spacing w:line="560" w:lineRule="exact"/>
        <w:jc w:val="center"/>
        <w:rPr>
          <w:rFonts w:ascii="华文楷体" w:eastAsia="华文楷体" w:hAnsi="华文楷体"/>
          <w:b/>
          <w:sz w:val="32"/>
          <w:szCs w:val="32"/>
        </w:rPr>
      </w:pPr>
      <w:r w:rsidRPr="00353754">
        <w:rPr>
          <w:rFonts w:ascii="华文楷体" w:eastAsia="华文楷体" w:hAnsi="华文楷体" w:hint="eastAsia"/>
          <w:b/>
          <w:sz w:val="32"/>
          <w:szCs w:val="32"/>
        </w:rPr>
        <w:t>（    年度）</w:t>
      </w:r>
    </w:p>
    <w:p w:rsidR="00D2775B" w:rsidRPr="00353754" w:rsidRDefault="00D2775B" w:rsidP="00D2775B">
      <w:pPr>
        <w:spacing w:line="560" w:lineRule="exact"/>
        <w:ind w:leftChars="-177" w:left="206" w:hangingChars="241" w:hanging="578"/>
        <w:rPr>
          <w:rFonts w:ascii="华文仿宋" w:eastAsia="华文仿宋" w:hAnsi="华文仿宋"/>
          <w:sz w:val="24"/>
        </w:rPr>
      </w:pPr>
      <w:r w:rsidRPr="00353754">
        <w:rPr>
          <w:rFonts w:ascii="华文仿宋" w:eastAsia="华文仿宋" w:hAnsi="华文仿宋" w:hint="eastAsia"/>
          <w:sz w:val="24"/>
        </w:rPr>
        <w:t>申报项目名称：</w:t>
      </w:r>
      <w:r>
        <w:rPr>
          <w:rFonts w:ascii="华文仿宋" w:eastAsia="华文仿宋" w:hAnsi="华文仿宋" w:hint="eastAsia"/>
          <w:sz w:val="24"/>
        </w:rPr>
        <w:t xml:space="preserve">              申报类别（原创、奖励）：</w:t>
      </w:r>
      <w:r w:rsidRPr="00353754">
        <w:rPr>
          <w:rFonts w:ascii="华文仿宋" w:eastAsia="华文仿宋" w:hAnsi="华文仿宋" w:hint="eastAsia"/>
          <w:sz w:val="24"/>
        </w:rPr>
        <w:t xml:space="preserve">             填报时间：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60"/>
        <w:gridCol w:w="39"/>
        <w:gridCol w:w="1221"/>
        <w:gridCol w:w="851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987"/>
      </w:tblGrid>
      <w:tr w:rsidR="00D2775B" w:rsidRPr="003A1EC5" w:rsidTr="005E219B">
        <w:trPr>
          <w:cantSplit/>
          <w:trHeight w:val="240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D2775B" w:rsidRPr="00AD503A" w:rsidRDefault="00D2775B" w:rsidP="005E219B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020" w:type="dxa"/>
            <w:gridSpan w:val="3"/>
            <w:vMerge w:val="restart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申报</w:t>
            </w:r>
            <w:r>
              <w:rPr>
                <w:rFonts w:ascii="仿宋" w:eastAsia="仿宋" w:hAnsi="仿宋" w:hint="eastAsia"/>
                <w:sz w:val="24"/>
              </w:rPr>
              <w:t>单位（个人）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302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277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法定代表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（负责）人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367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</w:t>
            </w:r>
            <w:r w:rsidRPr="00065907">
              <w:rPr>
                <w:rFonts w:ascii="仿宋" w:eastAsia="仿宋" w:hAnsi="仿宋" w:hint="eastAsia"/>
                <w:sz w:val="24"/>
              </w:rPr>
              <w:t>箱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trHeight w:val="357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机构类型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7827" w:type="dxa"/>
            <w:gridSpan w:val="13"/>
            <w:vAlign w:val="center"/>
          </w:tcPr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1.事业单位    （ ）         2.国有独资企业（ ）</w:t>
            </w:r>
          </w:p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3.国有控股企业（ ）         4.国有参股企业（ ）</w:t>
            </w:r>
          </w:p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5.民营企业    （ ）         6.个人  （ ）</w:t>
            </w:r>
          </w:p>
        </w:tc>
      </w:tr>
      <w:tr w:rsidR="00D2775B" w:rsidRPr="003A1EC5" w:rsidTr="005E219B">
        <w:trPr>
          <w:trHeight w:val="458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3060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trHeight w:val="755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注册资金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060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员工人数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trHeight w:val="765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2775B" w:rsidRDefault="00D2775B" w:rsidP="005E219B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企业营业执照</w:t>
            </w:r>
          </w:p>
          <w:p w:rsidR="00D2775B" w:rsidRPr="00065907" w:rsidRDefault="00D2775B" w:rsidP="005E219B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注册号</w:t>
            </w:r>
          </w:p>
        </w:tc>
        <w:tc>
          <w:tcPr>
            <w:tcW w:w="3060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D2775B" w:rsidRPr="003A1EC5" w:rsidTr="005E219B">
        <w:trPr>
          <w:trHeight w:val="313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节目（电视剧、电影</w:t>
            </w:r>
            <w:r w:rsidRPr="00065907">
              <w:rPr>
                <w:rFonts w:ascii="仿宋" w:eastAsia="仿宋" w:hAnsi="仿宋" w:hint="eastAsia"/>
                <w:sz w:val="24"/>
              </w:rPr>
              <w:t>）制作经营许可证编号</w:t>
            </w:r>
          </w:p>
        </w:tc>
        <w:tc>
          <w:tcPr>
            <w:tcW w:w="3060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发证时间</w:t>
            </w:r>
          </w:p>
        </w:tc>
        <w:tc>
          <w:tcPr>
            <w:tcW w:w="3327" w:type="dxa"/>
            <w:gridSpan w:val="5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D2775B" w:rsidRPr="003A1EC5" w:rsidTr="005E219B">
        <w:trPr>
          <w:cantSplit/>
          <w:trHeight w:val="925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D2775B" w:rsidRPr="00AD503A" w:rsidRDefault="00D2775B" w:rsidP="005E219B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871" w:type="dxa"/>
            <w:gridSpan w:val="4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项目类别</w:t>
            </w:r>
          </w:p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6976" w:type="dxa"/>
            <w:gridSpan w:val="1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文学类（长篇小说、中短篇小说集、报告文学、散文集、诗集、</w:t>
            </w:r>
            <w:r w:rsidRPr="00065907">
              <w:rPr>
                <w:rFonts w:ascii="仿宋" w:eastAsia="仿宋" w:hAnsi="仿宋" w:hint="eastAsia"/>
                <w:sz w:val="24"/>
              </w:rPr>
              <w:t>文艺评论</w:t>
            </w:r>
            <w:r>
              <w:rPr>
                <w:rFonts w:ascii="仿宋" w:eastAsia="仿宋" w:hAnsi="仿宋" w:hint="eastAsia"/>
                <w:sz w:val="24"/>
              </w:rPr>
              <w:t>集</w:t>
            </w:r>
            <w:r w:rsidRPr="00065907">
              <w:rPr>
                <w:rFonts w:ascii="仿宋" w:eastAsia="仿宋" w:hAnsi="仿宋" w:hint="eastAsia"/>
                <w:sz w:val="24"/>
              </w:rPr>
              <w:t xml:space="preserve">）   </w:t>
            </w:r>
          </w:p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影视类（</w:t>
            </w:r>
            <w:r w:rsidRPr="00065907">
              <w:rPr>
                <w:rFonts w:ascii="仿宋" w:eastAsia="仿宋" w:hAnsi="仿宋" w:hint="eastAsia"/>
                <w:sz w:val="24"/>
              </w:rPr>
              <w:t>电影、电视剧、</w:t>
            </w:r>
            <w:r>
              <w:rPr>
                <w:rFonts w:ascii="仿宋" w:eastAsia="仿宋" w:hAnsi="仿宋" w:hint="eastAsia"/>
                <w:sz w:val="24"/>
              </w:rPr>
              <w:t>纪录片、广播剧、微电影</w:t>
            </w:r>
            <w:r w:rsidRPr="00065907">
              <w:rPr>
                <w:rFonts w:ascii="仿宋" w:eastAsia="仿宋" w:hAnsi="仿宋" w:hint="eastAsia"/>
                <w:sz w:val="24"/>
              </w:rPr>
              <w:t>）</w:t>
            </w:r>
          </w:p>
          <w:p w:rsidR="00D2775B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舞台艺术类（戏剧、舞蹈、曲艺、杂技</w:t>
            </w:r>
            <w:r w:rsidRPr="00065907">
              <w:rPr>
                <w:rFonts w:ascii="仿宋" w:eastAsia="仿宋" w:hAnsi="仿宋" w:hint="eastAsia"/>
                <w:sz w:val="24"/>
              </w:rPr>
              <w:t>）</w:t>
            </w:r>
          </w:p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4.歌曲（单曲、组歌）</w:t>
            </w:r>
          </w:p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Pr="00065907">
              <w:rPr>
                <w:rFonts w:ascii="仿宋" w:eastAsia="仿宋" w:hAnsi="仿宋" w:hint="eastAsia"/>
                <w:sz w:val="24"/>
              </w:rPr>
              <w:t>.视觉艺术类（</w:t>
            </w:r>
            <w:r>
              <w:rPr>
                <w:rFonts w:ascii="仿宋" w:eastAsia="仿宋" w:hAnsi="仿宋" w:hint="eastAsia"/>
                <w:sz w:val="24"/>
              </w:rPr>
              <w:t>美术、书法、摄影</w:t>
            </w:r>
            <w:r w:rsidRPr="00065907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D2775B" w:rsidRPr="003A1EC5" w:rsidTr="005E219B">
        <w:trPr>
          <w:cantSplit/>
          <w:trHeight w:val="612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949" w:type="dxa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品（剧）种</w:t>
            </w: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作品集（字）数、时长</w:t>
            </w:r>
          </w:p>
        </w:tc>
        <w:tc>
          <w:tcPr>
            <w:tcW w:w="1529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667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合作机构</w:t>
            </w:r>
          </w:p>
        </w:tc>
        <w:tc>
          <w:tcPr>
            <w:tcW w:w="949" w:type="dxa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创作时间</w:t>
            </w:r>
          </w:p>
        </w:tc>
        <w:tc>
          <w:tcPr>
            <w:tcW w:w="1440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1529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910"/>
          <w:jc w:val="center"/>
        </w:trPr>
        <w:tc>
          <w:tcPr>
            <w:tcW w:w="619" w:type="dxa"/>
            <w:vMerge/>
            <w:textDirection w:val="tbRlV"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 w:val="restart"/>
            <w:textDirection w:val="tbRlV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主创人员</w:t>
            </w:r>
          </w:p>
        </w:tc>
        <w:tc>
          <w:tcPr>
            <w:tcW w:w="1221" w:type="dxa"/>
            <w:vMerge w:val="restart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影视、舞台艺术类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D2775B" w:rsidRPr="00065907" w:rsidRDefault="00D2775B" w:rsidP="005E219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40"/>
                <w:sz w:val="24"/>
              </w:rPr>
            </w:pPr>
            <w:r w:rsidRPr="00065907">
              <w:rPr>
                <w:rFonts w:ascii="仿宋" w:eastAsia="仿宋" w:hAnsi="仿宋" w:hint="eastAsia"/>
                <w:spacing w:val="40"/>
                <w:sz w:val="24"/>
              </w:rPr>
              <w:t>出品人</w:t>
            </w:r>
          </w:p>
        </w:tc>
        <w:tc>
          <w:tcPr>
            <w:tcW w:w="949" w:type="dxa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国籍</w:t>
            </w:r>
          </w:p>
          <w:p w:rsidR="00D2775B" w:rsidRPr="00065907" w:rsidRDefault="00D2775B" w:rsidP="005E219B">
            <w:pPr>
              <w:spacing w:line="360" w:lineRule="exact"/>
              <w:ind w:leftChars="-51" w:left="3" w:hangingChars="46" w:hanging="110"/>
              <w:jc w:val="center"/>
              <w:rPr>
                <w:rFonts w:ascii="仿宋" w:eastAsia="仿宋" w:hAnsi="仿宋"/>
                <w:sz w:val="24"/>
              </w:rPr>
            </w:pPr>
            <w:r w:rsidRPr="00D2775B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466191616"/>
              </w:rPr>
              <w:t>（地区</w:t>
            </w:r>
            <w:r w:rsidRPr="00D2775B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466191616"/>
              </w:rPr>
              <w:t>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D2775B" w:rsidRPr="00065907" w:rsidRDefault="00D2775B" w:rsidP="005E219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065907">
              <w:rPr>
                <w:rFonts w:ascii="仿宋" w:eastAsia="仿宋" w:hAnsi="仿宋" w:hint="eastAsia"/>
                <w:spacing w:val="20"/>
                <w:sz w:val="24"/>
              </w:rPr>
              <w:t>编剧</w:t>
            </w:r>
          </w:p>
        </w:tc>
        <w:tc>
          <w:tcPr>
            <w:tcW w:w="1260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D2775B" w:rsidRPr="00065907" w:rsidRDefault="00D2775B" w:rsidP="005E219B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</w:t>
            </w:r>
          </w:p>
          <w:p w:rsidR="00D2775B" w:rsidRPr="00065907" w:rsidRDefault="00D2775B" w:rsidP="005E219B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D2775B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466191617"/>
              </w:rPr>
              <w:t>（地区</w:t>
            </w:r>
            <w:r w:rsidRPr="00D2775B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466191617"/>
              </w:rPr>
              <w:t>）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D2775B" w:rsidRPr="00065907" w:rsidRDefault="00D2775B" w:rsidP="005E219B">
            <w:pPr>
              <w:spacing w:line="360" w:lineRule="exact"/>
              <w:ind w:leftChars="-8" w:left="3" w:right="-171" w:hangingChars="7" w:hanging="20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065907">
              <w:rPr>
                <w:rFonts w:ascii="仿宋" w:eastAsia="仿宋" w:hAnsi="仿宋" w:hint="eastAsia"/>
                <w:spacing w:val="20"/>
                <w:sz w:val="24"/>
              </w:rPr>
              <w:t>导 演</w:t>
            </w:r>
          </w:p>
        </w:tc>
        <w:tc>
          <w:tcPr>
            <w:tcW w:w="900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</w:t>
            </w:r>
          </w:p>
          <w:p w:rsidR="00D2775B" w:rsidRPr="00065907" w:rsidRDefault="00D2775B" w:rsidP="005E219B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Ansi="仿宋"/>
                <w:sz w:val="24"/>
              </w:rPr>
            </w:pPr>
            <w:r w:rsidRPr="00D2775B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466191618"/>
              </w:rPr>
              <w:t>（地区</w:t>
            </w:r>
            <w:r w:rsidRPr="00D2775B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466191618"/>
              </w:rPr>
              <w:t>）</w:t>
            </w:r>
          </w:p>
        </w:tc>
      </w:tr>
      <w:tr w:rsidR="00D2775B" w:rsidRPr="003A1EC5" w:rsidTr="005E219B">
        <w:trPr>
          <w:cantSplit/>
          <w:trHeight w:val="825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1884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D2775B" w:rsidRPr="00065907" w:rsidRDefault="00D2775B" w:rsidP="005E219B">
            <w:pPr>
              <w:spacing w:line="360" w:lineRule="exact"/>
              <w:ind w:rightChars="-78" w:right="-164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编剧</w:t>
            </w:r>
            <w:r>
              <w:rPr>
                <w:rFonts w:ascii="仿宋" w:eastAsia="仿宋" w:hAnsi="仿宋" w:hint="eastAsia"/>
                <w:sz w:val="24"/>
              </w:rPr>
              <w:t>、导演</w:t>
            </w:r>
            <w:r w:rsidRPr="00065907">
              <w:rPr>
                <w:rFonts w:ascii="仿宋" w:eastAsia="仿宋" w:hAnsi="仿宋" w:hint="eastAsia"/>
                <w:sz w:val="24"/>
              </w:rPr>
              <w:t>主要创作情况</w:t>
            </w:r>
          </w:p>
        </w:tc>
      </w:tr>
      <w:tr w:rsidR="00D2775B" w:rsidRPr="003A1EC5" w:rsidTr="005E219B">
        <w:trPr>
          <w:cantSplit/>
          <w:trHeight w:val="746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D2775B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文学、</w:t>
            </w:r>
            <w:r>
              <w:rPr>
                <w:rFonts w:ascii="仿宋" w:eastAsia="仿宋" w:hAnsi="仿宋" w:hint="eastAsia"/>
                <w:sz w:val="24"/>
              </w:rPr>
              <w:t>歌曲、</w:t>
            </w:r>
          </w:p>
          <w:p w:rsidR="00D2775B" w:rsidRPr="00065907" w:rsidRDefault="00D2775B" w:rsidP="005E219B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视觉艺术</w:t>
            </w:r>
          </w:p>
        </w:tc>
        <w:tc>
          <w:tcPr>
            <w:tcW w:w="1418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691" w:type="dxa"/>
            <w:gridSpan w:val="4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籍(地区)</w:t>
            </w:r>
          </w:p>
        </w:tc>
        <w:tc>
          <w:tcPr>
            <w:tcW w:w="1529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ind w:rightChars="20" w:right="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1539"/>
          <w:jc w:val="center"/>
        </w:trPr>
        <w:tc>
          <w:tcPr>
            <w:tcW w:w="619" w:type="dxa"/>
            <w:vMerge/>
            <w:vAlign w:val="center"/>
          </w:tcPr>
          <w:p w:rsidR="00D2775B" w:rsidRPr="003A1EC5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作者主要创作简历</w:t>
            </w:r>
            <w:r>
              <w:rPr>
                <w:rFonts w:ascii="仿宋" w:eastAsia="仿宋" w:hAnsi="仿宋" w:hint="eastAsia"/>
                <w:sz w:val="24"/>
              </w:rPr>
              <w:t>（可另附页）</w:t>
            </w:r>
          </w:p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D2775B" w:rsidRPr="003A1EC5" w:rsidTr="005E219B">
        <w:trPr>
          <w:cantSplit/>
          <w:trHeight w:val="1719"/>
          <w:jc w:val="center"/>
        </w:trPr>
        <w:tc>
          <w:tcPr>
            <w:tcW w:w="619" w:type="dxa"/>
            <w:vMerge/>
          </w:tcPr>
          <w:p w:rsidR="00D2775B" w:rsidRPr="003A1EC5" w:rsidRDefault="00D2775B" w:rsidP="005E219B">
            <w:pPr>
              <w:spacing w:line="360" w:lineRule="exact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项目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综述</w:t>
            </w:r>
          </w:p>
          <w:p w:rsidR="00D2775B" w:rsidRPr="00065907" w:rsidRDefault="00D2775B" w:rsidP="005E21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D2775B" w:rsidRPr="00065907" w:rsidRDefault="00D2775B" w:rsidP="005E21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（600字以内，包括内容提要和作品思想性、艺术性阐述）</w:t>
            </w:r>
            <w:r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</w:tr>
      <w:tr w:rsidR="00D2775B" w:rsidRPr="003A1EC5" w:rsidTr="005E219B">
        <w:trPr>
          <w:cantSplit/>
          <w:trHeight w:val="1364"/>
          <w:jc w:val="center"/>
        </w:trPr>
        <w:tc>
          <w:tcPr>
            <w:tcW w:w="1379" w:type="dxa"/>
            <w:gridSpan w:val="2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申报资金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额度及</w:t>
            </w: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主要用途</w:t>
            </w:r>
          </w:p>
        </w:tc>
        <w:tc>
          <w:tcPr>
            <w:tcW w:w="9087" w:type="dxa"/>
            <w:gridSpan w:val="15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775B" w:rsidRPr="003A1EC5" w:rsidTr="005E219B">
        <w:trPr>
          <w:cantSplit/>
          <w:trHeight w:val="1225"/>
          <w:jc w:val="center"/>
        </w:trPr>
        <w:tc>
          <w:tcPr>
            <w:tcW w:w="1379" w:type="dxa"/>
            <w:gridSpan w:val="2"/>
            <w:vAlign w:val="center"/>
          </w:tcPr>
          <w:p w:rsidR="00D2775B" w:rsidRPr="0082390B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82390B">
              <w:rPr>
                <w:rFonts w:ascii="黑体" w:eastAsia="黑体" w:hAnsi="黑体" w:hint="eastAsia"/>
                <w:kern w:val="0"/>
                <w:sz w:val="24"/>
              </w:rPr>
              <w:t>创作进度（原创性项目）</w:t>
            </w:r>
          </w:p>
        </w:tc>
        <w:tc>
          <w:tcPr>
            <w:tcW w:w="9087" w:type="dxa"/>
            <w:gridSpan w:val="15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775B" w:rsidRPr="003A1EC5" w:rsidTr="005E219B">
        <w:trPr>
          <w:cantSplit/>
          <w:trHeight w:val="1395"/>
          <w:jc w:val="center"/>
        </w:trPr>
        <w:tc>
          <w:tcPr>
            <w:tcW w:w="1379" w:type="dxa"/>
            <w:gridSpan w:val="2"/>
            <w:vAlign w:val="center"/>
          </w:tcPr>
          <w:p w:rsidR="00D2775B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获奖情况</w:t>
            </w:r>
          </w:p>
          <w:p w:rsidR="00D2775B" w:rsidRPr="0082390B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（奖励性项目）</w:t>
            </w:r>
          </w:p>
        </w:tc>
        <w:tc>
          <w:tcPr>
            <w:tcW w:w="9087" w:type="dxa"/>
            <w:gridSpan w:val="15"/>
            <w:vAlign w:val="center"/>
          </w:tcPr>
          <w:p w:rsidR="00D2775B" w:rsidRPr="00065907" w:rsidRDefault="00D2775B" w:rsidP="005E219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775B" w:rsidRPr="003A1EC5" w:rsidTr="005E219B">
        <w:trPr>
          <w:cantSplit/>
          <w:trHeight w:val="2687"/>
          <w:jc w:val="center"/>
        </w:trPr>
        <w:tc>
          <w:tcPr>
            <w:tcW w:w="1379" w:type="dxa"/>
            <w:gridSpan w:val="2"/>
            <w:vAlign w:val="center"/>
          </w:tcPr>
          <w:p w:rsidR="00D2775B" w:rsidRPr="00065907" w:rsidRDefault="00D2775B" w:rsidP="005E219B">
            <w:pPr>
              <w:spacing w:line="3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sz w:val="28"/>
                <w:szCs w:val="28"/>
              </w:rPr>
              <w:t>主管（各地宣传部、省直主管部门）审核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9087" w:type="dxa"/>
            <w:gridSpan w:val="15"/>
            <w:vAlign w:val="center"/>
          </w:tcPr>
          <w:p w:rsidR="00D2775B" w:rsidRPr="00065907" w:rsidRDefault="00D2775B" w:rsidP="005E219B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D2775B" w:rsidRPr="00065907" w:rsidRDefault="00D2775B" w:rsidP="005E219B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D2775B" w:rsidRPr="00065907" w:rsidRDefault="00D2775B" w:rsidP="005E219B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</w:p>
        </w:tc>
      </w:tr>
    </w:tbl>
    <w:p w:rsidR="00D2775B" w:rsidRPr="00DF71ED" w:rsidRDefault="00D2775B" w:rsidP="00BD515F">
      <w:pPr>
        <w:spacing w:line="640" w:lineRule="exact"/>
        <w:rPr>
          <w:sz w:val="24"/>
        </w:rPr>
      </w:pPr>
      <w:r>
        <w:rPr>
          <w:rFonts w:ascii="华文仿宋" w:eastAsia="华文仿宋" w:hAnsi="华文仿宋" w:hint="eastAsia"/>
          <w:sz w:val="28"/>
          <w:szCs w:val="28"/>
        </w:rPr>
        <w:t>填报单位（盖章）</w:t>
      </w:r>
      <w:r w:rsidRPr="00353754">
        <w:rPr>
          <w:rFonts w:ascii="华文仿宋" w:eastAsia="华文仿宋" w:hAnsi="华文仿宋" w:hint="eastAsia"/>
          <w:sz w:val="28"/>
          <w:szCs w:val="28"/>
        </w:rPr>
        <w:t>：           填报人：          联系电话：</w:t>
      </w:r>
      <w:r w:rsidR="00BD515F" w:rsidRPr="00DF71ED">
        <w:rPr>
          <w:sz w:val="24"/>
        </w:rPr>
        <w:t xml:space="preserve"> </w:t>
      </w:r>
    </w:p>
    <w:p w:rsidR="0061450D" w:rsidRDefault="0061450D"/>
    <w:sectPr w:rsidR="0061450D" w:rsidSect="00433B49">
      <w:headerReference w:type="default" r:id="rId6"/>
      <w:footerReference w:type="even" r:id="rId7"/>
      <w:footerReference w:type="default" r:id="rId8"/>
      <w:pgSz w:w="11906" w:h="16838" w:code="9"/>
      <w:pgMar w:top="1701" w:right="1701" w:bottom="1134" w:left="1701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C12" w:rsidRDefault="00C01C12" w:rsidP="00586973">
      <w:r>
        <w:separator/>
      </w:r>
    </w:p>
  </w:endnote>
  <w:endnote w:type="continuationSeparator" w:id="0">
    <w:p w:rsidR="00C01C12" w:rsidRDefault="00C01C12" w:rsidP="0058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63" w:rsidRDefault="00586973" w:rsidP="00E918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277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563" w:rsidRDefault="00C01C12" w:rsidP="009C1B5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63" w:rsidRDefault="00586973" w:rsidP="00E918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277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515F">
      <w:rPr>
        <w:rStyle w:val="a4"/>
        <w:noProof/>
      </w:rPr>
      <w:t>2</w:t>
    </w:r>
    <w:r>
      <w:rPr>
        <w:rStyle w:val="a4"/>
      </w:rPr>
      <w:fldChar w:fldCharType="end"/>
    </w:r>
  </w:p>
  <w:p w:rsidR="003C0563" w:rsidRDefault="00C01C12" w:rsidP="009C1B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C12" w:rsidRDefault="00C01C12" w:rsidP="00586973">
      <w:r>
        <w:separator/>
      </w:r>
    </w:p>
  </w:footnote>
  <w:footnote w:type="continuationSeparator" w:id="0">
    <w:p w:rsidR="00C01C12" w:rsidRDefault="00C01C12" w:rsidP="00586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63" w:rsidRDefault="00C01C12" w:rsidP="006F1F9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75B"/>
    <w:rsid w:val="00586973"/>
    <w:rsid w:val="0061450D"/>
    <w:rsid w:val="00BD515F"/>
    <w:rsid w:val="00C01C12"/>
    <w:rsid w:val="00D2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27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2775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2775B"/>
  </w:style>
  <w:style w:type="paragraph" w:styleId="a5">
    <w:name w:val="header"/>
    <w:basedOn w:val="a"/>
    <w:link w:val="Char0"/>
    <w:rsid w:val="00D27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277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2017-07-12T09:15:00Z</dcterms:created>
  <dcterms:modified xsi:type="dcterms:W3CDTF">2017-07-12T09:17:00Z</dcterms:modified>
</cp:coreProperties>
</file>